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762582" w:rsidRDefault="00762582" w:rsidP="00762582">
      <w:pPr>
        <w:pStyle w:val="ad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 xml:space="preserve">“Про внесення змін до Митного кодексу України  </w:t>
      </w:r>
      <w:r>
        <w:rPr>
          <w:rFonts w:ascii="Times New Roman" w:hAnsi="Times New Roman"/>
          <w:b w:val="0"/>
          <w:sz w:val="28"/>
          <w:szCs w:val="28"/>
        </w:rPr>
        <w:br/>
        <w:t>щодо приведенн</w:t>
      </w:r>
      <w:r w:rsidR="0095558C">
        <w:rPr>
          <w:rFonts w:ascii="Times New Roman" w:hAnsi="Times New Roman"/>
          <w:b w:val="0"/>
          <w:sz w:val="28"/>
          <w:szCs w:val="28"/>
        </w:rPr>
        <w:t>я у відповідність кодів УКТЗЕД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</w:t>
      </w:r>
    </w:p>
    <w:p w:rsidR="00762582" w:rsidRDefault="00762582" w:rsidP="0076258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п о с т а н о в л я є: </w:t>
      </w:r>
    </w:p>
    <w:p w:rsidR="00762582" w:rsidRDefault="00762582" w:rsidP="0076258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</w:t>
      </w:r>
      <w:r w:rsidR="0095558C">
        <w:rPr>
          <w:rFonts w:ascii="Times New Roman" w:hAnsi="Times New Roman"/>
          <w:sz w:val="28"/>
          <w:szCs w:val="28"/>
        </w:rPr>
        <w:t xml:space="preserve">мін до Митного кодексу України </w:t>
      </w:r>
      <w:r>
        <w:rPr>
          <w:rFonts w:ascii="Times New Roman" w:hAnsi="Times New Roman"/>
          <w:sz w:val="28"/>
          <w:szCs w:val="28"/>
        </w:rPr>
        <w:t xml:space="preserve">щодо приведення у відповідність кодів </w:t>
      </w:r>
      <w:r w:rsidR="0095558C">
        <w:rPr>
          <w:rFonts w:ascii="Times New Roman" w:hAnsi="Times New Roman"/>
          <w:sz w:val="28"/>
          <w:szCs w:val="28"/>
        </w:rPr>
        <w:br/>
        <w:t>УКТ</w:t>
      </w:r>
      <w:r>
        <w:rPr>
          <w:rFonts w:ascii="Times New Roman" w:hAnsi="Times New Roman"/>
          <w:sz w:val="28"/>
          <w:szCs w:val="28"/>
        </w:rPr>
        <w:t xml:space="preserve">ЗЕД” (реєстраційний номер         ), </w:t>
      </w:r>
      <w:r w:rsidR="0095558C">
        <w:rPr>
          <w:rFonts w:ascii="Times New Roman" w:hAnsi="Times New Roman"/>
          <w:sz w:val="28"/>
          <w:szCs w:val="28"/>
        </w:rPr>
        <w:t xml:space="preserve">поданий </w:t>
      </w:r>
      <w:r>
        <w:rPr>
          <w:rFonts w:ascii="Times New Roman" w:hAnsi="Times New Roman"/>
          <w:sz w:val="28"/>
          <w:szCs w:val="28"/>
        </w:rPr>
        <w:t>Кабінетом Міністрів України.</w:t>
      </w:r>
    </w:p>
    <w:p w:rsidR="00762582" w:rsidRPr="001D3C7C" w:rsidRDefault="00762582" w:rsidP="0076258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 Верховної Ради України з питань фінансів, податкової та митної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A1" w:rsidRDefault="00B34AA1">
      <w:r>
        <w:separator/>
      </w:r>
    </w:p>
  </w:endnote>
  <w:endnote w:type="continuationSeparator" w:id="0">
    <w:p w:rsidR="00B34AA1" w:rsidRDefault="00B3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A1" w:rsidRDefault="00B34AA1">
      <w:r>
        <w:separator/>
      </w:r>
    </w:p>
  </w:footnote>
  <w:footnote w:type="continuationSeparator" w:id="0">
    <w:p w:rsidR="00B34AA1" w:rsidRDefault="00B34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6621E"/>
    <w:rsid w:val="00171202"/>
    <w:rsid w:val="00196AF8"/>
    <w:rsid w:val="001C46FF"/>
    <w:rsid w:val="001D3C7C"/>
    <w:rsid w:val="001E01D0"/>
    <w:rsid w:val="00242638"/>
    <w:rsid w:val="0026211A"/>
    <w:rsid w:val="00287612"/>
    <w:rsid w:val="002F743D"/>
    <w:rsid w:val="00342713"/>
    <w:rsid w:val="003971B6"/>
    <w:rsid w:val="003C6C7A"/>
    <w:rsid w:val="003D11D5"/>
    <w:rsid w:val="003E73DC"/>
    <w:rsid w:val="00416578"/>
    <w:rsid w:val="00431533"/>
    <w:rsid w:val="00446E17"/>
    <w:rsid w:val="00447687"/>
    <w:rsid w:val="004872E4"/>
    <w:rsid w:val="005262E7"/>
    <w:rsid w:val="005608D2"/>
    <w:rsid w:val="005F0150"/>
    <w:rsid w:val="00607906"/>
    <w:rsid w:val="00614443"/>
    <w:rsid w:val="006775DA"/>
    <w:rsid w:val="00686310"/>
    <w:rsid w:val="006952EF"/>
    <w:rsid w:val="006C68B3"/>
    <w:rsid w:val="00762582"/>
    <w:rsid w:val="007E59E3"/>
    <w:rsid w:val="00860FEC"/>
    <w:rsid w:val="00881A94"/>
    <w:rsid w:val="0095558C"/>
    <w:rsid w:val="009740EB"/>
    <w:rsid w:val="00977EDB"/>
    <w:rsid w:val="009A3BD6"/>
    <w:rsid w:val="009E6A16"/>
    <w:rsid w:val="009F49D3"/>
    <w:rsid w:val="00A77598"/>
    <w:rsid w:val="00AF5E57"/>
    <w:rsid w:val="00B34AA1"/>
    <w:rsid w:val="00BA5B6D"/>
    <w:rsid w:val="00C12654"/>
    <w:rsid w:val="00C31974"/>
    <w:rsid w:val="00C370AD"/>
    <w:rsid w:val="00C92CAE"/>
    <w:rsid w:val="00D070F6"/>
    <w:rsid w:val="00D10021"/>
    <w:rsid w:val="00D57F25"/>
    <w:rsid w:val="00E0039C"/>
    <w:rsid w:val="00E015FD"/>
    <w:rsid w:val="00E50319"/>
    <w:rsid w:val="00E665AE"/>
    <w:rsid w:val="00E85B33"/>
    <w:rsid w:val="00EE5989"/>
    <w:rsid w:val="00EF0722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2021-02-09T12:41:00Z</dcterms:created>
  <dcterms:modified xsi:type="dcterms:W3CDTF">2021-02-09T12:41:00Z</dcterms:modified>
</cp:coreProperties>
</file>